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5C" w:rsidRPr="0044225C" w:rsidRDefault="00B079A8" w:rsidP="00442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79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225C" w:rsidRPr="00442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</w:t>
      </w:r>
      <w:r w:rsidR="0044225C" w:rsidRPr="00442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44225C" w:rsidRPr="00442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«Соловушка» г.</w:t>
      </w:r>
      <w:r w:rsidR="00763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4225C" w:rsidRPr="00442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Курчатова</w:t>
      </w:r>
      <w:r w:rsidR="0044225C" w:rsidRPr="0044225C">
        <w:rPr>
          <w:rFonts w:ascii="Times New Roman" w:eastAsia="Times New Roman" w:hAnsi="Times New Roman" w:cs="Times New Roman"/>
          <w:b/>
        </w:rPr>
        <w:br/>
      </w:r>
      <w:r w:rsidR="0044225C" w:rsidRPr="00442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(МАДОУ Детский сад №</w:t>
      </w:r>
      <w:r w:rsidR="0044225C" w:rsidRPr="00442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44225C" w:rsidRPr="00442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</w:t>
      </w:r>
    </w:p>
    <w:p w:rsidR="0044225C" w:rsidRPr="0044225C" w:rsidRDefault="0044225C" w:rsidP="00442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25C" w:rsidRPr="0044225C" w:rsidRDefault="0044225C" w:rsidP="00442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079"/>
      </w:tblGrid>
      <w:tr w:rsidR="0044225C" w:rsidRPr="0044225C" w:rsidTr="00F12246">
        <w:trPr>
          <w:trHeight w:val="1136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25C" w:rsidRPr="0044225C" w:rsidRDefault="0044225C" w:rsidP="00442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42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  <w:r w:rsidRPr="0044225C">
              <w:rPr>
                <w:rFonts w:ascii="Times New Roman" w:eastAsia="Times New Roman" w:hAnsi="Times New Roman" w:cs="Times New Roman"/>
              </w:rPr>
              <w:br/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44225C">
              <w:rPr>
                <w:rFonts w:ascii="Times New Roman" w:eastAsia="Times New Roman" w:hAnsi="Times New Roman" w:cs="Times New Roman"/>
              </w:rPr>
              <w:br/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№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225C">
              <w:rPr>
                <w:rFonts w:ascii="Times New Roman" w:eastAsia="Times New Roman" w:hAnsi="Times New Roman" w:cs="Times New Roman"/>
              </w:rPr>
              <w:br/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______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г. 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25C" w:rsidRPr="0044225C" w:rsidRDefault="0044225C" w:rsidP="00442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42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  <w:r w:rsidRPr="0044225C">
              <w:rPr>
                <w:rFonts w:ascii="Times New Roman" w:eastAsia="Times New Roman" w:hAnsi="Times New Roman" w:cs="Times New Roman"/>
                <w:b/>
              </w:rPr>
              <w:br/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МАДОУ «Детский сад №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«Соловушка»</w:t>
            </w:r>
            <w:r w:rsidRPr="0044225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В.В.Пугачева</w:t>
            </w:r>
            <w:proofErr w:type="spellEnd"/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</w:t>
            </w:r>
            <w:r w:rsidRPr="0044225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44225C" w:rsidRPr="0044225C" w:rsidRDefault="00B079A8" w:rsidP="0044225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079A8">
        <w:rPr>
          <w:rFonts w:ascii="Times New Roman" w:hAnsi="Times New Roman" w:cs="Times New Roman"/>
          <w:sz w:val="28"/>
          <w:szCs w:val="28"/>
        </w:rPr>
        <w:t xml:space="preserve">      </w:t>
      </w:r>
      <w:r w:rsidR="0044225C" w:rsidRPr="004422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4422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44225C" w:rsidRPr="004422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</w:t>
      </w:r>
    </w:p>
    <w:p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422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</w:t>
      </w:r>
    </w:p>
    <w:p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4422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 летний оздоровительный период </w:t>
      </w:r>
    </w:p>
    <w:p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422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(июнь-август 202</w:t>
      </w:r>
      <w:r w:rsidR="00F122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4422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г.)</w:t>
      </w:r>
    </w:p>
    <w:p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:rsidR="0018633D" w:rsidRDefault="00B079A8">
      <w:pPr>
        <w:rPr>
          <w:rFonts w:ascii="Times New Roman" w:hAnsi="Times New Roman" w:cs="Times New Roman"/>
          <w:sz w:val="28"/>
          <w:szCs w:val="28"/>
        </w:rPr>
      </w:pPr>
      <w:r w:rsidRPr="00B079A8">
        <w:rPr>
          <w:rFonts w:ascii="Times New Roman" w:hAnsi="Times New Roman" w:cs="Times New Roman"/>
          <w:sz w:val="28"/>
          <w:szCs w:val="28"/>
        </w:rPr>
        <w:lastRenderedPageBreak/>
        <w:t xml:space="preserve">              План     летней  оздоров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79A8">
        <w:rPr>
          <w:rFonts w:ascii="Times New Roman" w:hAnsi="Times New Roman" w:cs="Times New Roman"/>
          <w:sz w:val="28"/>
          <w:szCs w:val="28"/>
        </w:rPr>
        <w:t xml:space="preserve">тельной  </w:t>
      </w:r>
      <w:r>
        <w:rPr>
          <w:rFonts w:ascii="Times New Roman" w:hAnsi="Times New Roman" w:cs="Times New Roman"/>
          <w:sz w:val="28"/>
          <w:szCs w:val="28"/>
        </w:rPr>
        <w:t xml:space="preserve">  работы</w:t>
      </w:r>
    </w:p>
    <w:p w:rsidR="00B079A8" w:rsidRDefault="00B07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Пояснительная  записка</w:t>
      </w:r>
    </w:p>
    <w:p w:rsidR="00B079A8" w:rsidRDefault="00B079A8" w:rsidP="0038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МАДОУ «Детский  сад № 5» в  летний  период 202</w:t>
      </w:r>
      <w:r w:rsidR="00F122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осуществляет  свою  деятельность с   01.06.202</w:t>
      </w:r>
      <w:r w:rsidR="00F122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по 31.08.202</w:t>
      </w:r>
      <w:r w:rsidR="00F122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B079A8" w:rsidRDefault="00B079A8" w:rsidP="0038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</w:t>
      </w:r>
      <w:r w:rsidR="00382F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Сохранение  и  укрепление  физического и психического   здоровья  воспитанников, учитывая  их  возрастные   индивидуальные особенности,  удовлетворение  в  потребности в  летнем отдыхе, творческой  деятельности и  движении.</w:t>
      </w:r>
    </w:p>
    <w:p w:rsidR="00B079A8" w:rsidRDefault="00B079A8" w:rsidP="0038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382FEC">
        <w:rPr>
          <w:rFonts w:ascii="Times New Roman" w:hAnsi="Times New Roman" w:cs="Times New Roman"/>
          <w:sz w:val="28"/>
          <w:szCs w:val="28"/>
        </w:rPr>
        <w:t>:</w:t>
      </w:r>
    </w:p>
    <w:p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у  </w:t>
      </w:r>
      <w:r w:rsidR="00F12246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 привычку  к  здоровому и  активному  образу  жизни навыки безопасного поведения.</w:t>
      </w:r>
    </w:p>
    <w:p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познавательскую активность  и  интересы.</w:t>
      </w:r>
    </w:p>
    <w:p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 любовь  к  природе, воспитывать  бережное  отношение  к  ней, формировать начальные  экологические   знания.</w:t>
      </w:r>
    </w:p>
    <w:p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9A8">
        <w:rPr>
          <w:rFonts w:ascii="Times New Roman" w:hAnsi="Times New Roman" w:cs="Times New Roman"/>
          <w:sz w:val="28"/>
          <w:szCs w:val="28"/>
        </w:rPr>
        <w:t>Повышать  компетентность педагог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9A8">
        <w:rPr>
          <w:rFonts w:ascii="Times New Roman" w:hAnsi="Times New Roman" w:cs="Times New Roman"/>
          <w:sz w:val="28"/>
          <w:szCs w:val="28"/>
        </w:rPr>
        <w:t>в в  вопросах  организации  летне</w:t>
      </w:r>
      <w:r>
        <w:rPr>
          <w:rFonts w:ascii="Times New Roman" w:hAnsi="Times New Roman" w:cs="Times New Roman"/>
          <w:sz w:val="28"/>
          <w:szCs w:val="28"/>
        </w:rPr>
        <w:t>й  оздоровительной  работы.</w:t>
      </w:r>
    </w:p>
    <w:p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9A8">
        <w:rPr>
          <w:rFonts w:ascii="Times New Roman" w:hAnsi="Times New Roman" w:cs="Times New Roman"/>
          <w:sz w:val="28"/>
          <w:szCs w:val="28"/>
        </w:rPr>
        <w:t xml:space="preserve"> Повышать  компетентность  родителей  в  вопросах  организации  летнего  оздоровления  и  отдыха детей.</w:t>
      </w:r>
    </w:p>
    <w:p w:rsidR="00F12246" w:rsidRDefault="00F12246" w:rsidP="00382F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2246" w:rsidRDefault="00F12246" w:rsidP="00F1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</w:t>
      </w: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летнего оздоровительного периода</w:t>
      </w:r>
    </w:p>
    <w:p w:rsidR="00382FEC" w:rsidRPr="008226E3" w:rsidRDefault="00382FEC" w:rsidP="00F1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   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 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соблюдается режим дня летнего оздоровительного периода, соответствующий ОП соблюдается питьевой режим летнего оздоровительного периода, соответствующий</w:t>
      </w:r>
    </w:p>
    <w:p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 ДОО (питье выдается по первому требованию ребенка);</w:t>
      </w:r>
    </w:p>
    <w:p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увеличивается продолжительность прогулок и сна (в соответствии с санитарно-эпидемиологическими требованиями к устройству, содержанию, оборудованию </w:t>
      </w:r>
      <w:proofErr w:type="spellStart"/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ирежиму</w:t>
      </w:r>
      <w:proofErr w:type="spellEnd"/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дошкольных образовательных учреждений, п. 2.12.14);</w:t>
      </w:r>
    </w:p>
    <w:p w:rsidR="00382FEC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различные виды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проводятся регулярные беседы по теме: «Формирование представлений о здоровом образе жизни».</w:t>
      </w:r>
    </w:p>
    <w:p w:rsidR="00F12246" w:rsidRPr="008226E3" w:rsidRDefault="00F12246" w:rsidP="00382F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6E3" w:rsidRDefault="008226E3" w:rsidP="00F12246">
      <w:pPr>
        <w:rPr>
          <w:rFonts w:ascii="Times New Roman" w:hAnsi="Times New Roman" w:cs="Times New Roman"/>
          <w:sz w:val="28"/>
          <w:szCs w:val="28"/>
        </w:rPr>
        <w:sectPr w:rsidR="008226E3" w:rsidSect="00382FE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226E3" w:rsidRPr="007634DF" w:rsidRDefault="008226E3" w:rsidP="008226E3">
      <w:pPr>
        <w:tabs>
          <w:tab w:val="left" w:pos="7395"/>
        </w:tabs>
        <w:spacing w:after="0"/>
        <w:jc w:val="center"/>
        <w:rPr>
          <w:rFonts w:ascii="Times New Roman" w:hAnsi="Times New Roman" w:cs="Times New Roman"/>
          <w:color w:val="000011"/>
          <w:sz w:val="24"/>
          <w:szCs w:val="24"/>
          <w:lang w:eastAsia="ru-RU"/>
        </w:rPr>
      </w:pPr>
      <w:r w:rsidRPr="007634DF">
        <w:rPr>
          <w:rFonts w:ascii="Times New Roman" w:hAnsi="Times New Roman" w:cs="Times New Roman"/>
          <w:color w:val="000011"/>
          <w:sz w:val="24"/>
          <w:szCs w:val="24"/>
          <w:lang w:eastAsia="ru-RU"/>
        </w:rPr>
        <w:lastRenderedPageBreak/>
        <w:t xml:space="preserve">Примерный РЕЖИМ  </w:t>
      </w:r>
    </w:p>
    <w:p w:rsidR="008226E3" w:rsidRPr="007634DF" w:rsidRDefault="008226E3" w:rsidP="008226E3">
      <w:pPr>
        <w:spacing w:after="0"/>
        <w:ind w:firstLine="567"/>
        <w:jc w:val="center"/>
        <w:rPr>
          <w:rFonts w:ascii="Times New Roman" w:hAnsi="Times New Roman" w:cs="Times New Roman"/>
          <w:color w:val="000011"/>
          <w:sz w:val="24"/>
          <w:szCs w:val="24"/>
          <w:lang w:eastAsia="ru-RU"/>
        </w:rPr>
      </w:pPr>
      <w:r w:rsidRPr="007634DF">
        <w:rPr>
          <w:rFonts w:ascii="Times New Roman" w:hAnsi="Times New Roman" w:cs="Times New Roman"/>
          <w:color w:val="000011"/>
          <w:sz w:val="24"/>
          <w:szCs w:val="24"/>
          <w:lang w:eastAsia="ru-RU"/>
        </w:rPr>
        <w:t xml:space="preserve"> дня дошкольников в МАДОУ “Детский сад №5”  (летний период)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60"/>
        <w:gridCol w:w="1559"/>
        <w:gridCol w:w="1591"/>
        <w:gridCol w:w="1527"/>
      </w:tblGrid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ind w:firstLine="175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ind w:firstLine="176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ind w:firstLine="175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ind w:firstLine="175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.</w:t>
            </w:r>
            <w:proofErr w:type="gramEnd"/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г</w:t>
            </w:r>
            <w:proofErr w:type="gramEnd"/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1527" w:type="dxa"/>
          </w:tcPr>
          <w:p w:rsidR="008226E3" w:rsidRDefault="008226E3" w:rsidP="008226E3">
            <w:pPr>
              <w:spacing w:after="0"/>
              <w:ind w:firstLine="144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proofErr w:type="spellStart"/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коррекц</w:t>
            </w:r>
            <w:proofErr w:type="spellEnd"/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.</w:t>
            </w:r>
          </w:p>
          <w:p w:rsidR="008226E3" w:rsidRPr="008226E3" w:rsidRDefault="008226E3" w:rsidP="008226E3">
            <w:pPr>
              <w:spacing w:after="0"/>
              <w:ind w:firstLine="144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группа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Утренний приём и осмотр детей, игровая деятельность,</w:t>
            </w:r>
            <w:r w:rsidRPr="00382FEC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Утренняя гимнастика (на улице)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6.30-8.15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6.30-8.15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6.30-8.30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6.30-8.30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6.30-8.30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6.30-8.30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8.15-9.00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8.15-9.00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8.30-9.00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8226E3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 xml:space="preserve"> Игровая, музыкальная,  творческая, двигательная, продуктивная деятельность. Утренний круг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9.00-9.50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9.50-10.10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9.50-10.10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9.50-10.10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и выход на прогулку. Прогулка.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10.00-11.20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10.00-11.20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10.00-11.10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Воздушные и солнечные процедуры, возвращение с прогулки</w:t>
            </w:r>
            <w:proofErr w:type="gramStart"/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.</w:t>
            </w:r>
            <w:proofErr w:type="gramEnd"/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в</w:t>
            </w:r>
            <w:proofErr w:type="gramEnd"/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одные процедуры.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11.10-11.40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11.40-12.10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12.10-15.00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8226E3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Постепенный подъём.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15.00-15.20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  ужину. Ужин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15.15- 15.35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15.15-15.3 5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15.15-15.35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15.20-15.40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детей. Подготовка к полднику, полдник   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15.35-16.00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15.35-16.00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15.35-16.10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15.40-16.20</w:t>
            </w:r>
          </w:p>
        </w:tc>
      </w:tr>
      <w:tr w:rsidR="008226E3" w:rsidRPr="008226E3" w:rsidTr="00AB302E">
        <w:tc>
          <w:tcPr>
            <w:tcW w:w="5529" w:type="dxa"/>
            <w:shd w:val="clear" w:color="auto" w:fill="auto"/>
          </w:tcPr>
          <w:p w:rsidR="008226E3" w:rsidRPr="00382FEC" w:rsidRDefault="008226E3" w:rsidP="00AB302E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и выход на прогулку, прогулка. Игровая  деятельность. Вечерний  круг.</w:t>
            </w:r>
            <w:r w:rsidR="00382FEC"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 xml:space="preserve"> </w:t>
            </w: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560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16.10-18.30</w:t>
            </w:r>
          </w:p>
        </w:tc>
        <w:tc>
          <w:tcPr>
            <w:tcW w:w="1559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16.20-18.30</w:t>
            </w:r>
          </w:p>
        </w:tc>
        <w:tc>
          <w:tcPr>
            <w:tcW w:w="1591" w:type="dxa"/>
            <w:shd w:val="clear" w:color="auto" w:fill="auto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16.20-18.30</w:t>
            </w:r>
          </w:p>
        </w:tc>
        <w:tc>
          <w:tcPr>
            <w:tcW w:w="1527" w:type="dxa"/>
          </w:tcPr>
          <w:p w:rsidR="008226E3" w:rsidRPr="008226E3" w:rsidRDefault="008226E3" w:rsidP="00AB302E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16.20-18.30</w:t>
            </w:r>
          </w:p>
        </w:tc>
      </w:tr>
    </w:tbl>
    <w:p w:rsidR="008226E3" w:rsidRDefault="008226E3" w:rsidP="00B079A8">
      <w:pPr>
        <w:rPr>
          <w:rFonts w:ascii="Times New Roman" w:hAnsi="Times New Roman" w:cs="Times New Roman"/>
          <w:sz w:val="28"/>
          <w:szCs w:val="28"/>
        </w:rPr>
        <w:sectPr w:rsidR="008226E3" w:rsidSect="00382FE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B079A8" w:rsidRDefault="003E477D" w:rsidP="00B079A8">
      <w:pPr>
        <w:rPr>
          <w:rFonts w:ascii="Times New Roman" w:hAnsi="Times New Roman" w:cs="Times New Roman"/>
          <w:b/>
          <w:sz w:val="28"/>
          <w:szCs w:val="28"/>
        </w:rPr>
      </w:pPr>
      <w:r w:rsidRPr="003E47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822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77D" w:rsidRPr="00B04770" w:rsidRDefault="00B04770" w:rsidP="00B079A8">
      <w:pPr>
        <w:rPr>
          <w:rFonts w:ascii="Times New Roman" w:hAnsi="Times New Roman" w:cs="Times New Roman"/>
          <w:b/>
          <w:sz w:val="24"/>
          <w:szCs w:val="24"/>
        </w:rPr>
      </w:pPr>
      <w:r w:rsidRPr="00B0477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04770">
        <w:rPr>
          <w:rFonts w:ascii="Times New Roman" w:hAnsi="Times New Roman" w:cs="Times New Roman"/>
          <w:b/>
          <w:sz w:val="24"/>
          <w:szCs w:val="24"/>
        </w:rPr>
        <w:t xml:space="preserve">     Перспективный  план  мероприятий  с 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9"/>
        <w:gridCol w:w="7172"/>
      </w:tblGrid>
      <w:tr w:rsidR="003E477D" w:rsidRPr="00B04770" w:rsidTr="00640D92">
        <w:tc>
          <w:tcPr>
            <w:tcW w:w="2399" w:type="dxa"/>
          </w:tcPr>
          <w:p w:rsidR="003E477D" w:rsidRPr="00B04770" w:rsidRDefault="003E477D" w:rsidP="003E4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</w:t>
            </w:r>
          </w:p>
        </w:tc>
        <w:tc>
          <w:tcPr>
            <w:tcW w:w="7172" w:type="dxa"/>
          </w:tcPr>
          <w:p w:rsidR="003E477D" w:rsidRPr="00B04770" w:rsidRDefault="00B04770" w:rsidP="00B07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Мероприятия</w:t>
            </w:r>
          </w:p>
        </w:tc>
      </w:tr>
      <w:tr w:rsidR="00B04770" w:rsidTr="004A564B">
        <w:tc>
          <w:tcPr>
            <w:tcW w:w="9571" w:type="dxa"/>
            <w:gridSpan w:val="2"/>
          </w:tcPr>
          <w:p w:rsidR="00B04770" w:rsidRPr="00B04770" w:rsidRDefault="00B04770" w:rsidP="00E65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Июнь</w:t>
            </w:r>
          </w:p>
        </w:tc>
      </w:tr>
      <w:tr w:rsidR="003E477D" w:rsidTr="00640D92">
        <w:tc>
          <w:tcPr>
            <w:tcW w:w="2399" w:type="dxa"/>
          </w:tcPr>
          <w:p w:rsidR="00DD61FE" w:rsidRPr="00B04770" w:rsidRDefault="00E11A4D" w:rsidP="00B0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1FE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03.06.2024</w:t>
            </w:r>
          </w:p>
          <w:p w:rsidR="003E477D" w:rsidRPr="00B04770" w:rsidRDefault="00E65D3C" w:rsidP="00B0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77D" w:rsidRPr="00B04770">
              <w:rPr>
                <w:rFonts w:ascii="Times New Roman" w:hAnsi="Times New Roman" w:cs="Times New Roman"/>
                <w:sz w:val="24"/>
                <w:szCs w:val="24"/>
              </w:rPr>
              <w:t>еждународный  день защиты  детей</w:t>
            </w:r>
          </w:p>
          <w:p w:rsidR="00150933" w:rsidRPr="00B04770" w:rsidRDefault="00150933" w:rsidP="00B0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2" w:type="dxa"/>
          </w:tcPr>
          <w:p w:rsidR="00D46F72" w:rsidRPr="00B04770" w:rsidRDefault="00150933" w:rsidP="0015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Чтение  «Всемирный  день  ребенка»</w:t>
            </w:r>
            <w:r w:rsidR="00D46F72" w:rsidRPr="00B04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77D" w:rsidRPr="00B04770" w:rsidRDefault="00D46F72" w:rsidP="00D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50933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тендовая  информация  для  родителей  «Права  детей», </w:t>
            </w: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933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«Счастливое  детство» </w:t>
            </w:r>
          </w:p>
        </w:tc>
      </w:tr>
      <w:tr w:rsidR="00DD61FE" w:rsidTr="00640D92">
        <w:tc>
          <w:tcPr>
            <w:tcW w:w="2399" w:type="dxa"/>
          </w:tcPr>
          <w:p w:rsidR="00DD61FE" w:rsidRPr="00B04770" w:rsidRDefault="00DD61FE" w:rsidP="00DD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DD61FE" w:rsidRPr="00B04770" w:rsidRDefault="00DD61FE" w:rsidP="00DD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русских  народных  сказок</w:t>
            </w:r>
          </w:p>
        </w:tc>
        <w:tc>
          <w:tcPr>
            <w:tcW w:w="7172" w:type="dxa"/>
          </w:tcPr>
          <w:p w:rsidR="00DD61FE" w:rsidRPr="00B04770" w:rsidRDefault="00203A62" w:rsidP="0015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Чтение русских  народных  сказок</w:t>
            </w:r>
          </w:p>
          <w:p w:rsidR="00203A62" w:rsidRPr="00B04770" w:rsidRDefault="00203A62" w:rsidP="0015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</w:t>
            </w:r>
          </w:p>
          <w:p w:rsidR="00203A62" w:rsidRPr="00B04770" w:rsidRDefault="00203A62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 любимая  сказка»</w:t>
            </w:r>
          </w:p>
        </w:tc>
      </w:tr>
      <w:tr w:rsidR="00E11A4D" w:rsidTr="00640D92">
        <w:tc>
          <w:tcPr>
            <w:tcW w:w="2399" w:type="dxa"/>
          </w:tcPr>
          <w:p w:rsidR="00E65D3C" w:rsidRPr="00B04770" w:rsidRDefault="00203A62" w:rsidP="00B0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05.06.2024</w:t>
            </w:r>
          </w:p>
          <w:p w:rsidR="00E11A4D" w:rsidRPr="00B04770" w:rsidRDefault="00E11A4D" w:rsidP="00B0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</w:t>
            </w:r>
            <w:r w:rsidR="00F55D1A"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эколога</w:t>
            </w:r>
          </w:p>
          <w:p w:rsidR="00E11A4D" w:rsidRPr="00B04770" w:rsidRDefault="00E11A4D" w:rsidP="00B0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F55D1A" w:rsidRPr="00B04770" w:rsidRDefault="00F55D1A" w:rsidP="00F55D1A">
            <w:pPr>
              <w:spacing w:before="30" w:after="30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Экологическая тропа «Путешествие в мир</w:t>
            </w:r>
          </w:p>
          <w:p w:rsidR="00F55D1A" w:rsidRPr="00B04770" w:rsidRDefault="00F55D1A" w:rsidP="00F55D1A">
            <w:pPr>
              <w:spacing w:before="30" w:after="30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природы».</w:t>
            </w:r>
          </w:p>
          <w:p w:rsidR="00D46F72" w:rsidRPr="00B04770" w:rsidRDefault="00F55D1A" w:rsidP="00F55D1A">
            <w:pPr>
              <w:spacing w:before="30" w:after="30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Рисование на тему «Берегите природу</w:t>
            </w:r>
            <w:r w:rsidR="00D46F72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03A62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11A4D" w:rsidRPr="00B04770" w:rsidRDefault="00F55D1A" w:rsidP="001463FF">
            <w:pPr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203A62" w:rsidTr="00640D92">
        <w:tc>
          <w:tcPr>
            <w:tcW w:w="2399" w:type="dxa"/>
          </w:tcPr>
          <w:p w:rsidR="00203A62" w:rsidRPr="00B04770" w:rsidRDefault="00203A62" w:rsidP="00AB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06.06.2024</w:t>
            </w:r>
          </w:p>
          <w:p w:rsidR="00203A62" w:rsidRPr="00B04770" w:rsidRDefault="00203A62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Пушкинский  день (День  русского языка»</w:t>
            </w:r>
            <w:proofErr w:type="gramEnd"/>
          </w:p>
        </w:tc>
        <w:tc>
          <w:tcPr>
            <w:tcW w:w="7172" w:type="dxa"/>
          </w:tcPr>
          <w:p w:rsidR="00203A62" w:rsidRPr="00B04770" w:rsidRDefault="00203A62" w:rsidP="00AB302E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Чтение сказок А.С. Пушкина</w:t>
            </w:r>
          </w:p>
          <w:p w:rsidR="00203A62" w:rsidRPr="00B04770" w:rsidRDefault="00203A62" w:rsidP="00AB302E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/и на прогулке: «Классики», «Скакалки»,</w:t>
            </w:r>
          </w:p>
          <w:p w:rsidR="00203A62" w:rsidRPr="00B04770" w:rsidRDefault="00203A62" w:rsidP="00AB302E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«Мышеловка», «</w:t>
            </w:r>
            <w:proofErr w:type="spellStart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», «Карусели».</w:t>
            </w:r>
          </w:p>
          <w:p w:rsidR="00203A62" w:rsidRPr="00B04770" w:rsidRDefault="00203A62" w:rsidP="00AB302E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сказок А.С. Пушкина</w:t>
            </w:r>
          </w:p>
        </w:tc>
      </w:tr>
      <w:tr w:rsidR="00203A62" w:rsidTr="00640D92">
        <w:tc>
          <w:tcPr>
            <w:tcW w:w="2399" w:type="dxa"/>
          </w:tcPr>
          <w:p w:rsidR="00203A62" w:rsidRPr="00B04770" w:rsidRDefault="00203A62" w:rsidP="00AB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203A62" w:rsidRPr="00B04770" w:rsidRDefault="00203A62" w:rsidP="00AB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Международный  день  друзей</w:t>
            </w:r>
          </w:p>
        </w:tc>
        <w:tc>
          <w:tcPr>
            <w:tcW w:w="7172" w:type="dxa"/>
          </w:tcPr>
          <w:p w:rsidR="00203A62" w:rsidRPr="00B04770" w:rsidRDefault="00203A62" w:rsidP="00203A62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Беседа  «Кто твой  друг?», «Для  чего  нужны  друзья?»</w:t>
            </w:r>
          </w:p>
          <w:p w:rsidR="00203A62" w:rsidRPr="00B04770" w:rsidRDefault="00203A62" w:rsidP="00203A62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/и «Скакалка», «Мышеловка»</w:t>
            </w:r>
          </w:p>
        </w:tc>
      </w:tr>
      <w:tr w:rsidR="003E477D" w:rsidTr="00640D92">
        <w:tc>
          <w:tcPr>
            <w:tcW w:w="2399" w:type="dxa"/>
          </w:tcPr>
          <w:p w:rsidR="00150933" w:rsidRPr="00B04770" w:rsidRDefault="006C2EAD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A62" w:rsidRPr="00B04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A62" w:rsidRPr="00B04770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203A62" w:rsidRPr="00B04770" w:rsidRDefault="00203A62" w:rsidP="0020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Всемирный  день  океанов</w:t>
            </w:r>
          </w:p>
        </w:tc>
        <w:tc>
          <w:tcPr>
            <w:tcW w:w="7172" w:type="dxa"/>
          </w:tcPr>
          <w:p w:rsidR="003E477D" w:rsidRPr="00B04770" w:rsidRDefault="00446745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A62" w:rsidRPr="00B0477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 о  водном  мире.</w:t>
            </w:r>
          </w:p>
          <w:p w:rsidR="00203A62" w:rsidRPr="00B04770" w:rsidRDefault="00203A62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 «Водный  транспорт»</w:t>
            </w:r>
          </w:p>
          <w:p w:rsidR="00203A62" w:rsidRPr="00B04770" w:rsidRDefault="00203A62" w:rsidP="0020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Знакомство  с правилами  на  воде</w:t>
            </w:r>
          </w:p>
        </w:tc>
      </w:tr>
      <w:tr w:rsidR="00446745" w:rsidTr="00640D92">
        <w:tc>
          <w:tcPr>
            <w:tcW w:w="2399" w:type="dxa"/>
          </w:tcPr>
          <w:p w:rsidR="00203A62" w:rsidRPr="00B04770" w:rsidRDefault="00203A62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2C6B99" w:rsidRPr="00B04770" w:rsidRDefault="00203A62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День  здоровья</w:t>
            </w:r>
          </w:p>
        </w:tc>
        <w:tc>
          <w:tcPr>
            <w:tcW w:w="7172" w:type="dxa"/>
          </w:tcPr>
          <w:p w:rsidR="00203A62" w:rsidRPr="00B04770" w:rsidRDefault="00203A62" w:rsidP="00203A62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 гимнастика на  площадке «Путешествие  в  </w:t>
            </w:r>
            <w:proofErr w:type="spellStart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745" w:rsidRPr="00B04770" w:rsidRDefault="00203A62" w:rsidP="00203A62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Беседы  о  здоровье «Если  что  у  вас  болит, вам  поможет  Айболит»</w:t>
            </w:r>
          </w:p>
        </w:tc>
      </w:tr>
      <w:tr w:rsidR="002C6B99" w:rsidTr="00640D92">
        <w:tc>
          <w:tcPr>
            <w:tcW w:w="2399" w:type="dxa"/>
          </w:tcPr>
          <w:p w:rsidR="00640D92" w:rsidRPr="00B04770" w:rsidRDefault="00203A62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13.06.2024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640D92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7172" w:type="dxa"/>
          </w:tcPr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«Столица - Москва».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AE18BD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«Наш флаг и наш герб».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«Россия – Родина моя».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B99" w:rsidTr="00640D92">
        <w:tc>
          <w:tcPr>
            <w:tcW w:w="2399" w:type="dxa"/>
          </w:tcPr>
          <w:p w:rsidR="002C6B99" w:rsidRPr="00B04770" w:rsidRDefault="00AE18BD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14.06.2024</w:t>
            </w:r>
          </w:p>
          <w:p w:rsidR="00640D92" w:rsidRPr="00B04770" w:rsidRDefault="00640D92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Родины</w:t>
            </w:r>
          </w:p>
        </w:tc>
        <w:tc>
          <w:tcPr>
            <w:tcW w:w="7172" w:type="dxa"/>
          </w:tcPr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Беседы: «Флаг России».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альбома «Россия-Родина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моя».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о родном крае, мире.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русских народных сказок: «Садко»,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 разбойник».</w:t>
            </w:r>
          </w:p>
          <w:p w:rsidR="002C6B99" w:rsidRPr="00B04770" w:rsidRDefault="002C6B99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«Моя Родина».</w:t>
            </w:r>
          </w:p>
        </w:tc>
      </w:tr>
      <w:tr w:rsidR="00640D92" w:rsidTr="00640D92">
        <w:tc>
          <w:tcPr>
            <w:tcW w:w="2399" w:type="dxa"/>
          </w:tcPr>
          <w:p w:rsidR="00885446" w:rsidRPr="00B04770" w:rsidRDefault="00AE18BD" w:rsidP="00AE18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17.06.</w:t>
            </w:r>
            <w:r w:rsidR="00885446"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  <w:p w:rsidR="00640D92" w:rsidRPr="00B04770" w:rsidRDefault="00885446" w:rsidP="00885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День  растений</w:t>
            </w:r>
          </w:p>
        </w:tc>
        <w:tc>
          <w:tcPr>
            <w:tcW w:w="7172" w:type="dxa"/>
          </w:tcPr>
          <w:p w:rsidR="00640D92" w:rsidRPr="00B04770" w:rsidRDefault="00885446" w:rsidP="002053F6">
            <w:pPr>
              <w:spacing w:before="30" w:after="30"/>
              <w:ind w:left="1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Беседа  «Зеленая  аптека»</w:t>
            </w:r>
          </w:p>
          <w:p w:rsidR="00885446" w:rsidRPr="00B04770" w:rsidRDefault="00885446" w:rsidP="00885446">
            <w:pPr>
              <w:spacing w:before="30" w:after="3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Дидактическая  игра « Что  в  поле  растет?»  «Найди  наши  деревья»</w:t>
            </w:r>
          </w:p>
        </w:tc>
      </w:tr>
      <w:tr w:rsidR="002C6B99" w:rsidTr="00640D92">
        <w:tc>
          <w:tcPr>
            <w:tcW w:w="2399" w:type="dxa"/>
          </w:tcPr>
          <w:p w:rsidR="00885446" w:rsidRPr="00B04770" w:rsidRDefault="00640D92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446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18.06.2024</w:t>
            </w:r>
          </w:p>
          <w:p w:rsidR="00640D92" w:rsidRPr="00B04770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насекомых</w:t>
            </w:r>
          </w:p>
        </w:tc>
        <w:tc>
          <w:tcPr>
            <w:tcW w:w="7172" w:type="dxa"/>
          </w:tcPr>
          <w:p w:rsidR="00885446" w:rsidRPr="00B04770" w:rsidRDefault="00885446" w:rsidP="00885446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дети знают о насекомых?»</w:t>
            </w:r>
          </w:p>
          <w:p w:rsidR="00885446" w:rsidRPr="00B04770" w:rsidRDefault="00885446" w:rsidP="00885446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«Насекомые».</w:t>
            </w:r>
          </w:p>
          <w:p w:rsidR="00885446" w:rsidRPr="00B04770" w:rsidRDefault="00885446" w:rsidP="00885446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альбома и иллюстраций на тему «Насекомые» и игр в уголок природы.</w:t>
            </w:r>
          </w:p>
          <w:p w:rsidR="002C6B99" w:rsidRPr="00B04770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 Чуковский К. И. «Муха-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цокотуха», «Как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домой спешил» В. Бианки.•</w:t>
            </w:r>
          </w:p>
        </w:tc>
      </w:tr>
      <w:tr w:rsidR="00977737" w:rsidTr="00640D92">
        <w:tc>
          <w:tcPr>
            <w:tcW w:w="2399" w:type="dxa"/>
          </w:tcPr>
          <w:p w:rsidR="00977737" w:rsidRPr="00B04770" w:rsidRDefault="00885446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19.06.2024</w:t>
            </w:r>
          </w:p>
          <w:p w:rsidR="00977737" w:rsidRPr="00B04770" w:rsidRDefault="00977737" w:rsidP="00F122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 </w:t>
            </w:r>
          </w:p>
          <w:p w:rsidR="00977737" w:rsidRPr="00B04770" w:rsidRDefault="00977737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читающего человека</w:t>
            </w:r>
          </w:p>
        </w:tc>
        <w:tc>
          <w:tcPr>
            <w:tcW w:w="7172" w:type="dxa"/>
          </w:tcPr>
          <w:p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Тематическая выставка «Любимые книги нашей семьи»</w:t>
            </w:r>
          </w:p>
          <w:p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«Как сделали книгу», о бережном отношении к книгам.</w:t>
            </w:r>
          </w:p>
          <w:p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Дидактическая игра «Угадай сказку», «Угадай, кто меня нарисовал», «Узнай героя», «Что любит книга»</w:t>
            </w:r>
          </w:p>
          <w:p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Лепка «Герои любимых сказок».</w:t>
            </w:r>
          </w:p>
          <w:p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Сюжетно-ролевая игра «Художники-иллюстраторы», «Библиотека».</w:t>
            </w:r>
          </w:p>
          <w:p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игры: «Лиса и куры», «Водяной», «Журавлики».</w:t>
            </w:r>
          </w:p>
          <w:p w:rsidR="00977737" w:rsidRPr="00B04770" w:rsidRDefault="00977737" w:rsidP="002053F6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3F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«Подари книгу детскому саду».</w:t>
            </w:r>
          </w:p>
        </w:tc>
      </w:tr>
      <w:tr w:rsidR="00977737" w:rsidTr="00640D92">
        <w:tc>
          <w:tcPr>
            <w:tcW w:w="2399" w:type="dxa"/>
          </w:tcPr>
          <w:p w:rsidR="00977737" w:rsidRPr="00B04770" w:rsidRDefault="00885446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20.06.2024</w:t>
            </w:r>
          </w:p>
          <w:p w:rsidR="00977737" w:rsidRPr="00B04770" w:rsidRDefault="00977737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царицы Математики</w:t>
            </w:r>
          </w:p>
        </w:tc>
        <w:tc>
          <w:tcPr>
            <w:tcW w:w="7172" w:type="dxa"/>
          </w:tcPr>
          <w:p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Выставка-конкурс «Ожившие цифры» (рисунки, поделки из разного материала).</w:t>
            </w:r>
          </w:p>
          <w:p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 «Три котёнка» В.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Э. Успенский «Чебурашка идёт в школу».</w:t>
            </w:r>
          </w:p>
          <w:p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Выкладывание геометрических фигур из счётных палочек, выкладывание фигурок из наборов геометрических фигур.</w:t>
            </w:r>
          </w:p>
          <w:p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для родителей: «Игры по математике», «Весёлая математика дома», «Развитие математических способностей у дошкольников».</w:t>
            </w:r>
          </w:p>
          <w:p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3F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мультфильмов: «Остров ошибок», «В стране невыученных уроков».</w:t>
            </w:r>
          </w:p>
          <w:p w:rsidR="00977737" w:rsidRPr="00B04770" w:rsidRDefault="00977737" w:rsidP="002053F6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3F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игры: «Математическая дорожка», «Перемени предмет».</w:t>
            </w:r>
          </w:p>
        </w:tc>
      </w:tr>
      <w:tr w:rsidR="00977737" w:rsidTr="00640D92">
        <w:tc>
          <w:tcPr>
            <w:tcW w:w="2399" w:type="dxa"/>
          </w:tcPr>
          <w:p w:rsidR="00977737" w:rsidRPr="00B04770" w:rsidRDefault="00977737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44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21.06.2024</w:t>
            </w:r>
          </w:p>
          <w:p w:rsidR="00977737" w:rsidRPr="00B04770" w:rsidRDefault="00977737" w:rsidP="00885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885446"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скорби</w:t>
            </w:r>
          </w:p>
        </w:tc>
        <w:tc>
          <w:tcPr>
            <w:tcW w:w="7172" w:type="dxa"/>
          </w:tcPr>
          <w:p w:rsidR="00977737" w:rsidRPr="00B04770" w:rsidRDefault="00885446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 рисунков  «Знаем, помним, гордимся!»</w:t>
            </w:r>
          </w:p>
          <w:p w:rsidR="00885446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Сюжетно-ролевые игры: «</w:t>
            </w:r>
            <w:r w:rsidR="0088544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Летчики</w:t>
            </w:r>
          </w:p>
          <w:p w:rsidR="00977737" w:rsidRPr="00B04770" w:rsidRDefault="00885446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 к 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стелле</w:t>
            </w:r>
            <w:proofErr w:type="spellEnd"/>
            <w:r w:rsidR="00977737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7737" w:rsidRPr="00B04770" w:rsidRDefault="00977737" w:rsidP="002053F6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3F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7737" w:rsidTr="00640D92">
        <w:tc>
          <w:tcPr>
            <w:tcW w:w="2399" w:type="dxa"/>
          </w:tcPr>
          <w:p w:rsidR="00977737" w:rsidRPr="00B04770" w:rsidRDefault="00977737" w:rsidP="00F122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7737" w:rsidRPr="00B04770" w:rsidRDefault="00977737" w:rsidP="00F122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446"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24.06.2024</w:t>
            </w:r>
          </w:p>
          <w:p w:rsidR="00977737" w:rsidRPr="00B04770" w:rsidRDefault="002053F6" w:rsidP="002053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Пушкинской поэзии  </w:t>
            </w:r>
          </w:p>
        </w:tc>
        <w:tc>
          <w:tcPr>
            <w:tcW w:w="7172" w:type="dxa"/>
          </w:tcPr>
          <w:p w:rsidR="002053F6" w:rsidRPr="00B04770" w:rsidRDefault="00977737" w:rsidP="002053F6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3F6"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Рассматривание иллюстраций русских художников к произведениям Пушкина.</w:t>
            </w:r>
          </w:p>
          <w:p w:rsidR="002053F6" w:rsidRPr="00B04770" w:rsidRDefault="002053F6" w:rsidP="002053F6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Беседы: «А.С. Пушкин – сказочник», «Русские народные прибаутки в сказках А.С. Пушкина».</w:t>
            </w:r>
          </w:p>
          <w:p w:rsidR="00977737" w:rsidRPr="00B04770" w:rsidRDefault="002053F6" w:rsidP="002053F6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Чтение произведений А. С. Пушкина; прослушивание аудио сказок Пушкина.</w:t>
            </w:r>
          </w:p>
        </w:tc>
      </w:tr>
      <w:tr w:rsidR="00977737" w:rsidTr="00640D92">
        <w:tc>
          <w:tcPr>
            <w:tcW w:w="2399" w:type="dxa"/>
          </w:tcPr>
          <w:p w:rsidR="00977737" w:rsidRPr="00B04770" w:rsidRDefault="00977737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446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25.06.2024</w:t>
            </w:r>
          </w:p>
          <w:p w:rsidR="00977737" w:rsidRPr="00B04770" w:rsidRDefault="00977737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детских  писателей</w:t>
            </w:r>
          </w:p>
        </w:tc>
        <w:tc>
          <w:tcPr>
            <w:tcW w:w="7172" w:type="dxa"/>
          </w:tcPr>
          <w:p w:rsidR="00977737" w:rsidRPr="00B04770" w:rsidRDefault="00977737" w:rsidP="00977737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Оформление  книжных  уголков. Рассматривание портретов  детских  писателей.</w:t>
            </w:r>
          </w:p>
          <w:p w:rsidR="00977737" w:rsidRPr="00B04770" w:rsidRDefault="00977737" w:rsidP="00977737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 к  произведениям.</w:t>
            </w:r>
          </w:p>
          <w:p w:rsidR="00977737" w:rsidRPr="00B04770" w:rsidRDefault="00977737" w:rsidP="00977737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Рисование  по  мотивам произведений</w:t>
            </w:r>
          </w:p>
        </w:tc>
      </w:tr>
      <w:tr w:rsidR="002053F6" w:rsidTr="00640D92">
        <w:tc>
          <w:tcPr>
            <w:tcW w:w="2399" w:type="dxa"/>
          </w:tcPr>
          <w:p w:rsidR="002053F6" w:rsidRPr="00B04770" w:rsidRDefault="00885446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26.06.2024</w:t>
            </w:r>
          </w:p>
          <w:p w:rsidR="002053F6" w:rsidRPr="00B04770" w:rsidRDefault="002053F6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туриста</w:t>
            </w:r>
          </w:p>
          <w:p w:rsidR="002053F6" w:rsidRPr="00B04770" w:rsidRDefault="002053F6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Путешествие туристов ДОУ: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Игра - беседа «Туристы в пути».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Лепка, рисование, аппликация по теме дня.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моего края»</w:t>
            </w:r>
          </w:p>
        </w:tc>
      </w:tr>
      <w:tr w:rsidR="002053F6" w:rsidTr="00640D92">
        <w:tc>
          <w:tcPr>
            <w:tcW w:w="2399" w:type="dxa"/>
          </w:tcPr>
          <w:p w:rsidR="002053F6" w:rsidRPr="00B04770" w:rsidRDefault="00885446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27.06.2024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полета</w:t>
            </w:r>
          </w:p>
        </w:tc>
        <w:tc>
          <w:tcPr>
            <w:tcW w:w="7172" w:type="dxa"/>
          </w:tcPr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Д/и «Еда для космонавта».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-Рисование, лепка, аппликация «</w:t>
            </w:r>
            <w:proofErr w:type="gramStart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Лунный</w:t>
            </w:r>
            <w:proofErr w:type="gramEnd"/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пейзаж», «Звезды», «Ночное небо»,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«Космос», «Ракета».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по теме.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викторина «Космос</w:t>
            </w:r>
          </w:p>
        </w:tc>
      </w:tr>
      <w:tr w:rsidR="002053F6" w:rsidTr="00640D92">
        <w:tc>
          <w:tcPr>
            <w:tcW w:w="2399" w:type="dxa"/>
          </w:tcPr>
          <w:p w:rsidR="002053F6" w:rsidRPr="00B04770" w:rsidRDefault="002053F6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446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28.06.2024</w:t>
            </w:r>
          </w:p>
          <w:p w:rsidR="002053F6" w:rsidRPr="00B04770" w:rsidRDefault="002053F6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 исследования</w:t>
            </w:r>
          </w:p>
        </w:tc>
        <w:tc>
          <w:tcPr>
            <w:tcW w:w="7172" w:type="dxa"/>
          </w:tcPr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клумбами, труд в саду.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Поделки из природного материала.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гербариев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бросовым материалом и бумагой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«Украсим участок».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«Краски лета», «</w:t>
            </w:r>
            <w:proofErr w:type="gramStart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пейзаж».</w:t>
            </w:r>
          </w:p>
          <w:p w:rsidR="002053F6" w:rsidRPr="00B04770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70" w:rsidTr="001D6995">
        <w:tc>
          <w:tcPr>
            <w:tcW w:w="9571" w:type="dxa"/>
            <w:gridSpan w:val="2"/>
          </w:tcPr>
          <w:p w:rsidR="00B04770" w:rsidRPr="00B04770" w:rsidRDefault="00B04770" w:rsidP="00B04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E65D3C" w:rsidTr="00640D92">
        <w:tc>
          <w:tcPr>
            <w:tcW w:w="2399" w:type="dxa"/>
          </w:tcPr>
          <w:p w:rsidR="00DB1E0A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дружных семей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Коллажи с детскими высказываниями-описаниями на тему: «Моя семья».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«Дочки-матери», «Наш дом».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открыток-ромашек для родных и родителей «Раз ромашка, два ромашка!».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 Наши дедушки и бабушки,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E65D3C" w:rsidRPr="00B04770" w:rsidRDefault="00E65D3C" w:rsidP="00F12246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сестер и братьев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(брата)».</w:t>
            </w:r>
            <w:proofErr w:type="gramEnd"/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04.07.2024</w:t>
            </w:r>
          </w:p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друзей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«Старый друг лучше новых двух», «Для чего нужны друзья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«Теремок», «Игрушки», «Три поросенка», «Цветик-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пословицы и поговорки о дружбе</w:t>
            </w:r>
          </w:p>
          <w:p w:rsidR="00E65D3C" w:rsidRPr="00B04770" w:rsidRDefault="00E65D3C" w:rsidP="00F12246">
            <w:pPr>
              <w:tabs>
                <w:tab w:val="right" w:pos="7105"/>
              </w:tabs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«Подарок другу».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«Классики», «Скакалки», «Мышеловка», «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65D3C" w:rsidRPr="00B04770" w:rsidRDefault="00E65D3C" w:rsidP="00F1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E0A" w:rsidTr="00640D92">
        <w:tc>
          <w:tcPr>
            <w:tcW w:w="2399" w:type="dxa"/>
          </w:tcPr>
          <w:p w:rsidR="00DB1E0A" w:rsidRPr="00B04770" w:rsidRDefault="00DB1E0A" w:rsidP="00F122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05.07.2024</w:t>
            </w:r>
          </w:p>
          <w:p w:rsidR="00DB1E0A" w:rsidRPr="00B04770" w:rsidRDefault="00DB1E0A" w:rsidP="00DB1E0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 любимых  игр  и  игрушек</w:t>
            </w:r>
          </w:p>
        </w:tc>
        <w:tc>
          <w:tcPr>
            <w:tcW w:w="7172" w:type="dxa"/>
          </w:tcPr>
          <w:p w:rsidR="00DB1E0A" w:rsidRPr="00B04770" w:rsidRDefault="00DB1E0A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 « Волшебный  мир  игрушек» </w:t>
            </w:r>
          </w:p>
          <w:p w:rsidR="00DB1E0A" w:rsidRPr="00B04770" w:rsidRDefault="00DB1E0A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« Моя  любимая  игрушка»</w:t>
            </w:r>
          </w:p>
          <w:p w:rsidR="00DB1E0A" w:rsidRPr="00B04770" w:rsidRDefault="00DB1E0A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«Моя  любимая  игрушка»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день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семьи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Тематическое развлечение «День семьи, любви и верности»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на тему: «Моя семья», «Что я знаю о маме и папе», «Моя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дружная семья», «Кем работают мои родители», «Дружная семья всем нужна».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«Позовем маму, папу», Угадай, кто я тебе», «Мама – дочка», «Кому, что нужно для работы».</w:t>
            </w:r>
            <w:proofErr w:type="gramEnd"/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итературы: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Осива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«Сыновья», «Косточка», Е.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Тарановой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  <w:proofErr w:type="gramEnd"/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семья».</w:t>
            </w:r>
          </w:p>
          <w:p w:rsidR="00E65D3C" w:rsidRPr="00B04770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09.07.2024</w:t>
            </w:r>
          </w:p>
          <w:p w:rsidR="00E65D3C" w:rsidRPr="00B04770" w:rsidRDefault="00E65D3C" w:rsidP="00146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ГИБДД</w:t>
            </w:r>
          </w:p>
        </w:tc>
        <w:tc>
          <w:tcPr>
            <w:tcW w:w="7172" w:type="dxa"/>
          </w:tcPr>
          <w:p w:rsidR="00E65D3C" w:rsidRPr="00B04770" w:rsidRDefault="00E65D3C" w:rsidP="00784E55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«Какие человеку нужны машины», «Зачем нужны дорожные знаки», «Безопасное поведение на улице».</w:t>
            </w:r>
          </w:p>
          <w:p w:rsidR="00E65D3C" w:rsidRPr="00B04770" w:rsidRDefault="00E65D3C" w:rsidP="00784E55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- милиционер».</w:t>
            </w:r>
            <w:proofErr w:type="gramEnd"/>
          </w:p>
          <w:p w:rsidR="00E65D3C" w:rsidRPr="00B04770" w:rsidRDefault="00E65D3C" w:rsidP="00784E55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«Подбери колесо для машины»; «На чем я путешествую»; «Говорящие знаки»; «Кому что нужно».</w:t>
            </w:r>
          </w:p>
          <w:p w:rsidR="00E65D3C" w:rsidRPr="00B04770" w:rsidRDefault="00E65D3C" w:rsidP="00784E55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Рисование: «Запрещающие знаки на дороге».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10.07.2024</w:t>
            </w:r>
          </w:p>
          <w:p w:rsidR="00E65D3C" w:rsidRPr="00B04770" w:rsidRDefault="00E65D3C" w:rsidP="00146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дорожной грамотности</w:t>
            </w:r>
          </w:p>
        </w:tc>
        <w:tc>
          <w:tcPr>
            <w:tcW w:w="7172" w:type="dxa"/>
          </w:tcPr>
          <w:p w:rsidR="00E65D3C" w:rsidRPr="00B04770" w:rsidRDefault="00E65D3C" w:rsidP="00784E55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транспорте.</w:t>
            </w:r>
          </w:p>
          <w:p w:rsidR="00E65D3C" w:rsidRPr="00B04770" w:rsidRDefault="00E65D3C" w:rsidP="00784E55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 В. Тимофеев «Для пешеходов».</w:t>
            </w:r>
          </w:p>
          <w:p w:rsidR="00E65D3C" w:rsidRPr="00B04770" w:rsidRDefault="00E65D3C" w:rsidP="00784E55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E65D3C" w:rsidRPr="00B04770" w:rsidRDefault="00E65D3C" w:rsidP="00784E55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E65D3C" w:rsidP="009B4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B1E0A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 пожарной безопасности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«Отчего  бывают  пожары?»,  «Чем  можно  потушить  огонь?»,  «Чем  опасен  пожар?»,  «Огонь-опасная  игра» «Правила  поведения  при  пожаре»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65D3C" w:rsidRPr="00B04770" w:rsidRDefault="00E65D3C" w:rsidP="00F12246">
            <w:pPr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Знакомства  с  пословицами  и  поговорками  по  теме.</w:t>
            </w:r>
          </w:p>
          <w:p w:rsidR="00E65D3C" w:rsidRPr="00B04770" w:rsidRDefault="00E65D3C" w:rsidP="00F12246">
            <w:pPr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 рисунков «Огонь  добрый, огонь  злой». 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безопасности  на  воде</w:t>
            </w:r>
          </w:p>
        </w:tc>
        <w:tc>
          <w:tcPr>
            <w:tcW w:w="7172" w:type="dxa"/>
          </w:tcPr>
          <w:p w:rsidR="00E65D3C" w:rsidRPr="00B04770" w:rsidRDefault="00E65D3C" w:rsidP="001463FF">
            <w:pPr>
              <w:tabs>
                <w:tab w:val="left" w:pos="4395"/>
              </w:tabs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поведения на воде.</w:t>
            </w:r>
          </w:p>
          <w:p w:rsidR="00E65D3C" w:rsidRPr="00B04770" w:rsidRDefault="00E65D3C" w:rsidP="001463FF">
            <w:pPr>
              <w:tabs>
                <w:tab w:val="left" w:pos="4395"/>
              </w:tabs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 в группе «Правила поведения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65D3C" w:rsidRPr="00B04770" w:rsidRDefault="00E65D3C" w:rsidP="001463FF">
            <w:pPr>
              <w:tabs>
                <w:tab w:val="left" w:pos="4395"/>
              </w:tabs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воде».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E65D3C" w:rsidTr="00640D92">
        <w:tc>
          <w:tcPr>
            <w:tcW w:w="2399" w:type="dxa"/>
          </w:tcPr>
          <w:p w:rsidR="00DB1E0A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B1E0A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может тебя развеселить?».</w:t>
            </w:r>
          </w:p>
          <w:p w:rsidR="00E65D3C" w:rsidRPr="00B04770" w:rsidRDefault="00E65D3C" w:rsidP="00F12246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«Точка, точка, запятая, вышла рожица кривая» (рисуем смешные рожицы), 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«Нарисуй клоуну улыбку».</w:t>
            </w:r>
          </w:p>
          <w:p w:rsidR="00E65D3C" w:rsidRPr="00B04770" w:rsidRDefault="00E65D3C" w:rsidP="00F12246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веселый и задорный смех.</w:t>
            </w:r>
          </w:p>
          <w:p w:rsidR="00E65D3C" w:rsidRPr="00B04770" w:rsidRDefault="00E65D3C" w:rsidP="00F12246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К. Чуковского «Путаница», Г.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Остера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«Вредные советы»,              Г. Сапгира «Грустный клоун».</w:t>
            </w:r>
          </w:p>
          <w:p w:rsidR="00E65D3C" w:rsidRPr="00B04770" w:rsidRDefault="00E65D3C" w:rsidP="00F12246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забавы с  мячом «Назови имя», «Не зевай и быстрей передавай».</w:t>
            </w:r>
          </w:p>
          <w:p w:rsidR="00E65D3C" w:rsidRPr="00B04770" w:rsidRDefault="00E65D3C" w:rsidP="00F12246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«Гуси – лебеди», «Смелые ребята».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День  хороших 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манер  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Беседы « Как  и  чем  можно  порадовать 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близких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«Как  вы 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помогаете  взрослым»,  «Мои  хорошие  поступки», </w:t>
            </w:r>
          </w:p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Чтение:  «Что  такое  хорошо  и  что  такое  плохо?»,   В. Маяковского  «Два  жадных  медвежонка»</w:t>
            </w:r>
          </w:p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Проигрывание  этюдов « Скажи  доброе  слово другу», «Назови  ласково»</w:t>
            </w:r>
          </w:p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B1E0A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стенда в группах  «Поздравляем».</w:t>
            </w:r>
          </w:p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именинников.</w:t>
            </w:r>
          </w:p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именинникам.</w:t>
            </w:r>
          </w:p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для именинников: «Мешок с загадками», «Нарисуй горох», «Кто быстрее?».</w:t>
            </w:r>
          </w:p>
          <w:p w:rsidR="00E65D3C" w:rsidRPr="00B04770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«Каравай», «Солнышко и дождик». 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77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18.07.2024</w:t>
            </w:r>
          </w:p>
          <w:p w:rsidR="00E65D3C" w:rsidRPr="00B04770" w:rsidRDefault="00E65D3C" w:rsidP="0077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сюрпризов</w:t>
            </w:r>
          </w:p>
        </w:tc>
        <w:tc>
          <w:tcPr>
            <w:tcW w:w="7172" w:type="dxa"/>
          </w:tcPr>
          <w:p w:rsidR="00E65D3C" w:rsidRPr="00B04770" w:rsidRDefault="00E65D3C" w:rsidP="0078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E65D3C" w:rsidRPr="00B04770" w:rsidRDefault="00E65D3C" w:rsidP="0078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подарока</w:t>
            </w:r>
            <w:proofErr w:type="spellEnd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-сюрприза для друга</w:t>
            </w:r>
          </w:p>
          <w:p w:rsidR="00E65D3C" w:rsidRPr="00B04770" w:rsidRDefault="00E65D3C" w:rsidP="0078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(мамы) и </w:t>
            </w:r>
            <w:proofErr w:type="spellStart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0A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19.07.2024</w:t>
            </w:r>
          </w:p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День  детского сада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Беседы  «За  что  я  люблю детский  сад»,  «Кто  работает  в  детском  саду?». </w:t>
            </w:r>
          </w:p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 литературы,  отражающей  режимные  моменты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22.07.2024</w:t>
            </w:r>
            <w:r w:rsidR="00E65D3C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природы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загадок о природе.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вертушек, султанчиков, воздушного змея.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«Земля, вода, огонь, воздух» - с мячом, «Солнечные зайчики», «Скакалки», «Прятки», «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</w:tc>
      </w:tr>
      <w:tr w:rsidR="00E65D3C" w:rsidTr="00640D92">
        <w:tc>
          <w:tcPr>
            <w:tcW w:w="2399" w:type="dxa"/>
          </w:tcPr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E0A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рек, морей и океанов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«Кого ты знаешь из жителей подводного царства?»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«Цвет и тени».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Е. Пермяк «Первая рыбка».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«Что в мешочке?», «Найди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такую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же», «Кто живёт в подводном царстве?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«Рыбак и рыбаки», «Удочка», «Море волнуется …», «Сети».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на пароходе», «Путешествие на подводной лодке».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24.07.2024</w:t>
            </w:r>
          </w:p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птиц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Беседа  по  теме «Птицы, кто  они  такие?», «  «Птицы  и  будущее»</w:t>
            </w:r>
          </w:p>
          <w:p w:rsidR="00E65D3C" w:rsidRPr="00B04770" w:rsidRDefault="00E65D3C" w:rsidP="00F55D1A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Отгадывание  загадок о  птицах.</w:t>
            </w:r>
          </w:p>
          <w:p w:rsidR="00E65D3C" w:rsidRPr="00B04770" w:rsidRDefault="00E65D3C" w:rsidP="00F55D1A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Сочинение  рассказов  о  птицах.</w:t>
            </w:r>
          </w:p>
          <w:p w:rsidR="00E65D3C" w:rsidRPr="00B04770" w:rsidRDefault="00E65D3C" w:rsidP="00F55D1A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Чтение  книг  о  птицах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25.07.2024</w:t>
            </w:r>
          </w:p>
          <w:p w:rsidR="00E65D3C" w:rsidRPr="00B04770" w:rsidRDefault="00E65D3C" w:rsidP="00F12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животных 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«Дикие  и   домашние  животные», «Красная книга».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 загадок.</w:t>
            </w:r>
          </w:p>
          <w:p w:rsidR="00E65D3C" w:rsidRPr="00B04770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 игры «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 живет?»,  «  «Чьи  детки»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26.07.2024</w:t>
            </w:r>
          </w:p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цветов</w:t>
            </w:r>
          </w:p>
        </w:tc>
        <w:tc>
          <w:tcPr>
            <w:tcW w:w="7172" w:type="dxa"/>
          </w:tcPr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Беседы  о  цветущих  растениях. </w:t>
            </w:r>
          </w:p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Чтение  «О  чем  говорят цветы»</w:t>
            </w:r>
          </w:p>
          <w:p w:rsidR="00E65D3C" w:rsidRPr="00B04770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Изготовление  цветов  из бумаги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29.07.2024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«День Земли»</w:t>
            </w:r>
            <w:r w:rsidRPr="00B04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здоровье»</w:t>
            </w:r>
            <w:r w:rsidRPr="00B04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Земля в опасности».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«Труд людей в огороде».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А. Блок «На лугу»</w:t>
            </w:r>
            <w:r w:rsidRPr="00B04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</w:t>
            </w:r>
            <w:r w:rsidRPr="00B04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 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Коровин «Белка»</w:t>
            </w:r>
            <w:r w:rsidRPr="00B04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Алексеев «Первый ночной таран».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«Хитрая лиса», «Мышеловка», «Стадо и волк».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30.07.2024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злаковых</w:t>
            </w:r>
            <w:proofErr w:type="gramEnd"/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«Каравай».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D3C" w:rsidTr="00640D92">
        <w:tc>
          <w:tcPr>
            <w:tcW w:w="2399" w:type="dxa"/>
          </w:tcPr>
          <w:p w:rsidR="00E65D3C" w:rsidRPr="00B04770" w:rsidRDefault="00DB1E0A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31.07.2024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«Семья», сюжет «Мама готовит овощной суп». </w:t>
            </w:r>
          </w:p>
        </w:tc>
      </w:tr>
      <w:tr w:rsidR="00B04770" w:rsidTr="00AF4692">
        <w:tc>
          <w:tcPr>
            <w:tcW w:w="9571" w:type="dxa"/>
            <w:gridSpan w:val="2"/>
          </w:tcPr>
          <w:p w:rsidR="00B04770" w:rsidRPr="00B04770" w:rsidRDefault="00B04770" w:rsidP="00B04770">
            <w:pPr>
              <w:tabs>
                <w:tab w:val="left" w:pos="2977"/>
              </w:tabs>
              <w:spacing w:before="30" w:after="30"/>
              <w:ind w:lef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DB1E0A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01.08.2024</w:t>
            </w:r>
          </w:p>
          <w:p w:rsidR="00DB1E0A" w:rsidRPr="00B04770" w:rsidRDefault="00DB1E0A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почемучек</w:t>
            </w:r>
          </w:p>
        </w:tc>
        <w:tc>
          <w:tcPr>
            <w:tcW w:w="7172" w:type="dxa"/>
          </w:tcPr>
          <w:p w:rsidR="00E65D3C" w:rsidRPr="00B04770" w:rsidRDefault="00DB1E0A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с  рассматриванием  картинок</w:t>
            </w:r>
          </w:p>
          <w:p w:rsidR="00DB1E0A" w:rsidRPr="00B04770" w:rsidRDefault="00DB1E0A" w:rsidP="001B3EF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 w:rsidR="001B3EFE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«Что, где, когда?»</w:t>
            </w:r>
          </w:p>
          <w:p w:rsidR="001B3EFE" w:rsidRPr="00B04770" w:rsidRDefault="001B3EFE" w:rsidP="001B3EF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Логические  задания: найди  отличия, ребусы, кроссворды. 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02.08.2024</w:t>
            </w:r>
          </w:p>
          <w:p w:rsidR="00E65D3C" w:rsidRPr="00B04770" w:rsidRDefault="00E65D3C" w:rsidP="001B3EFE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EFE"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День ВДВ</w:t>
            </w:r>
          </w:p>
        </w:tc>
        <w:tc>
          <w:tcPr>
            <w:tcW w:w="7172" w:type="dxa"/>
          </w:tcPr>
          <w:p w:rsidR="00E65D3C" w:rsidRPr="00B04770" w:rsidRDefault="001B3EFE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 на  тему  символика ВДВ</w:t>
            </w:r>
          </w:p>
          <w:p w:rsidR="001B3EFE" w:rsidRPr="00B04770" w:rsidRDefault="001B3EFE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 Десантники»</w:t>
            </w:r>
          </w:p>
          <w:p w:rsidR="001B3EFE" w:rsidRPr="00B04770" w:rsidRDefault="001B3EFE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 произведений. Рассматривание  иллюстраций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сказок 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С. Пушкина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сказкам А.С. Пушкина: «Не задавайся, не проси лишку, а то останешься у разбитого корыта», «Что такое хорошо и что такое плохо в сказках А.С. Пушкина», «Сказки Пушкина – торжество добра и справедливости».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творческих рассказов «Если бы я попал в сказку».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сказок А.С. Пушкин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отрывков из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 А.С. Пушкина.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мини скульптур по сказкам А.С. Пушкина, аппликация «Сказочная архитектура» - Рисование «Иллюстрация к любимой сказке», «Мультфильм» по сказкам Пушкина А.С.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06.08.2024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любимой сказки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«Сказка от начала начинается, до конца читается, в середке не перебивается».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сказку по иллюстрациям».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такое сказка?».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«Любимая сказка».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народных сказок.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 «Отгадай сказку».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«Знакомство с понятиями персонаж, сюжет, декорация, пластилиновый, рисованный и кукольный мультфильм».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мультфильмов  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художественной литературы Ш. Перро «Золушка», сказки К.И. Чуковского  «Телефон», «Муха-цокотуха», «Путаница», «Краденое солнце».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«Мой любимый герой из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Мультляндии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«Гуси-лебеди»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«Бабочки, лягушки, цапля».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театрализованной сказки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«Сказка в гости к нам идет, чудеса с собой несет».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сказки «Теремок».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«Зайка беленький сидит», «Зайцы и волк».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09.08.2024</w:t>
            </w:r>
          </w:p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Медовый  спас</w:t>
            </w:r>
          </w:p>
        </w:tc>
        <w:tc>
          <w:tcPr>
            <w:tcW w:w="7172" w:type="dxa"/>
          </w:tcPr>
          <w:p w:rsidR="001B3EFE" w:rsidRPr="00B04770" w:rsidRDefault="001B3EFE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 о  традициях празднования  праздника «Медовы  спас»</w:t>
            </w:r>
          </w:p>
          <w:p w:rsidR="001B3EFE" w:rsidRPr="00B04770" w:rsidRDefault="001B3EFE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 праздника</w:t>
            </w:r>
          </w:p>
          <w:p w:rsidR="00E65D3C" w:rsidRPr="00B04770" w:rsidRDefault="001B3EFE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по  теме  праздника</w:t>
            </w:r>
            <w:r w:rsidR="00E65D3C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День улыбки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«Улыбнемся друг другу»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улыбки в хмурый день светлей»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«Веселые смайлики»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смешной рисунок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E65D3C" w:rsidRPr="00B04770" w:rsidRDefault="00E65D3C" w:rsidP="00F55D1A">
            <w:pPr>
              <w:tabs>
                <w:tab w:val="left" w:pos="2977"/>
              </w:tabs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др..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 домашних животных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 «Кто ухаживает за домашними животными», «Какую пользу приносят человеку животные».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разговор: «Какие домашние животные есть у вас?», «В каких сказках говорится о животных», «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живет?» и т.п.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описательных рассказов о домашних животных по картинке.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«Помоги найти маму», «Назови детеныша», «Кто кричит?», «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чей хвост?», «Угадай по описанию».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E65D3C" w:rsidRPr="00B04770" w:rsidRDefault="00E65D3C" w:rsidP="00F55D1A">
            <w:pPr>
              <w:shd w:val="clear" w:color="auto" w:fill="FFFFFF"/>
              <w:tabs>
                <w:tab w:val="left" w:pos="2977"/>
              </w:tabs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Маршак «Усатый - полосатый», «Сказка о глупом мышонке», сказки: «Бычок – смоляной бочок», «Три поросенка»</w:t>
            </w:r>
          </w:p>
          <w:p w:rsidR="00E65D3C" w:rsidRPr="00B04770" w:rsidRDefault="00E65D3C" w:rsidP="00F55D1A">
            <w:pPr>
              <w:shd w:val="clear" w:color="auto" w:fill="FFFFFF"/>
              <w:tabs>
                <w:tab w:val="left" w:pos="2977"/>
              </w:tabs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D3C" w:rsidRPr="00B04770" w:rsidRDefault="00E65D3C" w:rsidP="00F55D1A">
            <w:pPr>
              <w:shd w:val="clear" w:color="auto" w:fill="FFFFFF"/>
              <w:tabs>
                <w:tab w:val="left" w:pos="2977"/>
              </w:tabs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65D3C" w:rsidRPr="00B04770" w:rsidRDefault="00E65D3C" w:rsidP="00F55D1A">
            <w:pPr>
              <w:shd w:val="clear" w:color="auto" w:fill="FFFFFF"/>
              <w:tabs>
                <w:tab w:val="left" w:pos="2977"/>
              </w:tabs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D3C" w:rsidRPr="00B04770" w:rsidTr="00640D92">
        <w:tc>
          <w:tcPr>
            <w:tcW w:w="2399" w:type="dxa"/>
          </w:tcPr>
          <w:p w:rsidR="001B3EFE" w:rsidRPr="00B04770" w:rsidRDefault="001B3EFE" w:rsidP="001B3EFE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14.08.2024 </w:t>
            </w:r>
          </w:p>
          <w:p w:rsidR="00E65D3C" w:rsidRPr="00B04770" w:rsidRDefault="001B3EFE" w:rsidP="001B3EFE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юного художника</w:t>
            </w:r>
          </w:p>
        </w:tc>
        <w:tc>
          <w:tcPr>
            <w:tcW w:w="7172" w:type="dxa"/>
          </w:tcPr>
          <w:p w:rsidR="00E65D3C" w:rsidRPr="00B04770" w:rsidRDefault="001B3EFE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«Кто  такие  художники»</w:t>
            </w:r>
          </w:p>
          <w:p w:rsidR="001B3EFE" w:rsidRPr="00B04770" w:rsidRDefault="001B3EFE" w:rsidP="001B3EF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 рисование  по  данной  теме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B3EFE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рисование «Наше солнышко» (нетрадиционная техника рисование ладошками»).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солнышко», «На что похоже?» (по форме, цвету, ощущениям).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«Солнечный зайчик», «Найди свой цвет», «День – ночь».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1B3EFE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дружбы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воспитателя, что такое дружба, как дети понимают это.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изменилось?».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ситуаци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«Тебе поручили узнать, как себя чувствует твой друг после прогулки».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друга» Рисование с опорой на фотографию.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А.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«Вовка добрая душа», Н. Кузнецова «Мы поссорились с подружкой», Г.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«Когда не хватает игрушек»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B04770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спортивных игр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Спорт-игра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«Мой любимый вид спорта»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B04770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мяч».    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B04770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Г.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«Вредные привычки»; К. Чуковский: «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игра: «Что полезно, а что вредно для здоровья?».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</w:tr>
      <w:tr w:rsidR="00E65D3C" w:rsidRPr="00B04770" w:rsidTr="00640D92">
        <w:tc>
          <w:tcPr>
            <w:tcW w:w="2399" w:type="dxa"/>
          </w:tcPr>
          <w:p w:rsidR="00AE18BD" w:rsidRPr="00B04770" w:rsidRDefault="00AE18BD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22.08.2024 </w:t>
            </w:r>
          </w:p>
          <w:p w:rsidR="00E65D3C" w:rsidRPr="00B04770" w:rsidRDefault="00AE18BD" w:rsidP="00AE18B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государственного флага</w:t>
            </w:r>
          </w:p>
        </w:tc>
        <w:tc>
          <w:tcPr>
            <w:tcW w:w="7172" w:type="dxa"/>
          </w:tcPr>
          <w:p w:rsidR="00AE18BD" w:rsidRPr="00B04770" w:rsidRDefault="00AE18BD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«Флаг  России»</w:t>
            </w:r>
          </w:p>
          <w:p w:rsidR="00E65D3C" w:rsidRPr="00B04770" w:rsidRDefault="00AE18BD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E65D3C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65D3C" w:rsidRPr="00B04770" w:rsidTr="00640D92">
        <w:tc>
          <w:tcPr>
            <w:tcW w:w="2399" w:type="dxa"/>
          </w:tcPr>
          <w:p w:rsidR="00E65D3C" w:rsidRPr="00B04770" w:rsidRDefault="00AE18BD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23.08.2024</w:t>
            </w:r>
          </w:p>
          <w:p w:rsidR="00E65D3C" w:rsidRPr="00B04770" w:rsidRDefault="00E65D3C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7172" w:type="dxa"/>
          </w:tcPr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рассказа «Мой любимый вид спорта».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рисунков  «Мы со спортом дружим», «Наш талисман Олимпиады», «Моя Олимпиада».</w:t>
            </w:r>
          </w:p>
          <w:p w:rsidR="00E65D3C" w:rsidRPr="00B04770" w:rsidRDefault="00E65D3C" w:rsidP="00F55D1A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«Чье звено скорее соберется?», «Кто самый меткий?», «Кот и мыши». </w:t>
            </w:r>
          </w:p>
        </w:tc>
      </w:tr>
      <w:tr w:rsidR="00E65D3C" w:rsidRPr="00B04770" w:rsidTr="00640D92">
        <w:tc>
          <w:tcPr>
            <w:tcW w:w="2399" w:type="dxa"/>
          </w:tcPr>
          <w:p w:rsidR="00B04770" w:rsidRPr="00B04770" w:rsidRDefault="00B04770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  <w:p w:rsidR="00E65D3C" w:rsidRPr="00B04770" w:rsidRDefault="00B04770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 любимый  город </w:t>
            </w:r>
          </w:p>
        </w:tc>
        <w:tc>
          <w:tcPr>
            <w:tcW w:w="7172" w:type="dxa"/>
          </w:tcPr>
          <w:p w:rsidR="00E65D3C" w:rsidRPr="00B04770" w:rsidRDefault="00B04770" w:rsidP="00B04770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книг, иллюстраций, открыток «Город  Курчатов»</w:t>
            </w:r>
          </w:p>
          <w:p w:rsidR="00B04770" w:rsidRPr="00B04770" w:rsidRDefault="00B04770" w:rsidP="00B04770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«Люби и  знай   свой  город»</w:t>
            </w:r>
          </w:p>
        </w:tc>
      </w:tr>
      <w:tr w:rsidR="00F55D1A" w:rsidRPr="00B04770" w:rsidTr="00640D92">
        <w:tc>
          <w:tcPr>
            <w:tcW w:w="2399" w:type="dxa"/>
          </w:tcPr>
          <w:p w:rsidR="00F55D1A" w:rsidRPr="00B04770" w:rsidRDefault="00F55D1A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18BD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27.08.2024</w:t>
            </w:r>
          </w:p>
          <w:p w:rsidR="00F55D1A" w:rsidRPr="00B04770" w:rsidRDefault="00AE18BD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 Российского кино</w:t>
            </w:r>
          </w:p>
        </w:tc>
        <w:tc>
          <w:tcPr>
            <w:tcW w:w="7172" w:type="dxa"/>
          </w:tcPr>
          <w:p w:rsidR="00F55D1A" w:rsidRPr="00B04770" w:rsidRDefault="00AE18BD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 о  </w:t>
            </w:r>
            <w:proofErr w:type="gram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</w:t>
            </w:r>
            <w:proofErr w:type="gram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 фильмы мы  смотрели, о  чем  они»</w:t>
            </w:r>
          </w:p>
          <w:p w:rsidR="00AE18BD" w:rsidRPr="00B04770" w:rsidRDefault="00AE18BD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музыки  и песен из  детских  фильмов</w:t>
            </w:r>
          </w:p>
          <w:p w:rsidR="00F55D1A" w:rsidRPr="00B04770" w:rsidRDefault="00F55D1A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D1A" w:rsidRPr="00B04770" w:rsidTr="00640D92">
        <w:tc>
          <w:tcPr>
            <w:tcW w:w="2399" w:type="dxa"/>
          </w:tcPr>
          <w:p w:rsidR="00F55D1A" w:rsidRPr="00B04770" w:rsidRDefault="00F55D1A" w:rsidP="00F55D1A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18BD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28.08.2024</w:t>
            </w:r>
          </w:p>
          <w:p w:rsidR="00F55D1A" w:rsidRPr="00B04770" w:rsidRDefault="00F55D1A" w:rsidP="00F55D1A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цветов</w:t>
            </w:r>
          </w:p>
        </w:tc>
        <w:tc>
          <w:tcPr>
            <w:tcW w:w="7172" w:type="dxa"/>
          </w:tcPr>
          <w:p w:rsidR="00F55D1A" w:rsidRPr="00B04770" w:rsidRDefault="00F55D1A" w:rsidP="00F55D1A">
            <w:pPr>
              <w:tabs>
                <w:tab w:val="left" w:pos="2977"/>
              </w:tabs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Беседы  о  цветущих  растениях. </w:t>
            </w:r>
          </w:p>
          <w:p w:rsidR="00F55D1A" w:rsidRPr="00B04770" w:rsidRDefault="00F55D1A" w:rsidP="00F55D1A">
            <w:pPr>
              <w:tabs>
                <w:tab w:val="left" w:pos="2977"/>
              </w:tabs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Чтение  «О  чем  говорят цветы»</w:t>
            </w:r>
          </w:p>
          <w:p w:rsidR="00F55D1A" w:rsidRPr="00B04770" w:rsidRDefault="00F55D1A" w:rsidP="00F55D1A">
            <w:pPr>
              <w:tabs>
                <w:tab w:val="left" w:pos="2977"/>
              </w:tabs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Изготовление  цветов  из бумаги</w:t>
            </w:r>
          </w:p>
        </w:tc>
      </w:tr>
      <w:tr w:rsidR="00F55D1A" w:rsidRPr="00B04770" w:rsidTr="00640D92">
        <w:tc>
          <w:tcPr>
            <w:tcW w:w="2399" w:type="dxa"/>
          </w:tcPr>
          <w:p w:rsidR="00F55D1A" w:rsidRPr="00B04770" w:rsidRDefault="00F55D1A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18BD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29.08.2024</w:t>
            </w:r>
          </w:p>
          <w:p w:rsidR="00F55D1A" w:rsidRPr="00B04770" w:rsidRDefault="00F55D1A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Подарки лета</w:t>
            </w:r>
          </w:p>
        </w:tc>
        <w:tc>
          <w:tcPr>
            <w:tcW w:w="7172" w:type="dxa"/>
          </w:tcPr>
          <w:p w:rsidR="00F55D1A" w:rsidRPr="00B04770" w:rsidRDefault="00F55D1A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F55D1A" w:rsidRPr="00B04770" w:rsidRDefault="00F55D1A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:rsidR="00F55D1A" w:rsidRPr="00B04770" w:rsidRDefault="00F55D1A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</w:tc>
      </w:tr>
      <w:tr w:rsidR="00F55D1A" w:rsidRPr="00B04770" w:rsidTr="00640D92">
        <w:tc>
          <w:tcPr>
            <w:tcW w:w="2399" w:type="dxa"/>
          </w:tcPr>
          <w:p w:rsidR="00F55D1A" w:rsidRPr="00B04770" w:rsidRDefault="00AE18BD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30.08.2024</w:t>
            </w:r>
          </w:p>
          <w:p w:rsidR="00F55D1A" w:rsidRPr="00B04770" w:rsidRDefault="00F55D1A" w:rsidP="00F55D1A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7172" w:type="dxa"/>
          </w:tcPr>
          <w:p w:rsidR="00F55D1A" w:rsidRPr="00B04770" w:rsidRDefault="00F55D1A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5D1A" w:rsidRPr="00B04770" w:rsidRDefault="00F55D1A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 w:rsidR="00F55D1A" w:rsidRPr="00B04770" w:rsidRDefault="00F55D1A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</w:t>
            </w:r>
            <w:proofErr w:type="spellStart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 (слова о лете).</w:t>
            </w:r>
          </w:p>
          <w:p w:rsidR="00F55D1A" w:rsidRPr="00B04770" w:rsidRDefault="00F55D1A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</w:tc>
      </w:tr>
    </w:tbl>
    <w:p w:rsidR="003E477D" w:rsidRPr="00B04770" w:rsidRDefault="00F55D1A" w:rsidP="00F55D1A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B047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477D" w:rsidRPr="00B04770" w:rsidSect="00B04770">
      <w:pgSz w:w="11906" w:h="16838"/>
      <w:pgMar w:top="1134" w:right="28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0F7"/>
    <w:multiLevelType w:val="hybridMultilevel"/>
    <w:tmpl w:val="0E82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2B"/>
    <w:rsid w:val="001463FF"/>
    <w:rsid w:val="00150933"/>
    <w:rsid w:val="00164EAF"/>
    <w:rsid w:val="0018633D"/>
    <w:rsid w:val="001B3EFE"/>
    <w:rsid w:val="00203A62"/>
    <w:rsid w:val="002053F6"/>
    <w:rsid w:val="00212EE4"/>
    <w:rsid w:val="002C6B99"/>
    <w:rsid w:val="00382FEC"/>
    <w:rsid w:val="003E477D"/>
    <w:rsid w:val="003F4BA2"/>
    <w:rsid w:val="004322A4"/>
    <w:rsid w:val="0044225C"/>
    <w:rsid w:val="00446745"/>
    <w:rsid w:val="00454AF0"/>
    <w:rsid w:val="004975E1"/>
    <w:rsid w:val="00582AD5"/>
    <w:rsid w:val="005E2869"/>
    <w:rsid w:val="006034B9"/>
    <w:rsid w:val="00640D92"/>
    <w:rsid w:val="0065112C"/>
    <w:rsid w:val="0067775D"/>
    <w:rsid w:val="00685C77"/>
    <w:rsid w:val="006A1DE1"/>
    <w:rsid w:val="006C2EAD"/>
    <w:rsid w:val="007634DF"/>
    <w:rsid w:val="00775A62"/>
    <w:rsid w:val="00784E55"/>
    <w:rsid w:val="007906E9"/>
    <w:rsid w:val="008226E3"/>
    <w:rsid w:val="00885446"/>
    <w:rsid w:val="008B7314"/>
    <w:rsid w:val="008F59E0"/>
    <w:rsid w:val="00977737"/>
    <w:rsid w:val="009B4343"/>
    <w:rsid w:val="009F5BAC"/>
    <w:rsid w:val="00AE18BD"/>
    <w:rsid w:val="00B04770"/>
    <w:rsid w:val="00B079A8"/>
    <w:rsid w:val="00B37B49"/>
    <w:rsid w:val="00C3048F"/>
    <w:rsid w:val="00CC112B"/>
    <w:rsid w:val="00D46F72"/>
    <w:rsid w:val="00D83414"/>
    <w:rsid w:val="00DB1E0A"/>
    <w:rsid w:val="00DD414F"/>
    <w:rsid w:val="00DD61FE"/>
    <w:rsid w:val="00DF74AA"/>
    <w:rsid w:val="00E11A4D"/>
    <w:rsid w:val="00E140F9"/>
    <w:rsid w:val="00E47E51"/>
    <w:rsid w:val="00E65D3C"/>
    <w:rsid w:val="00F12246"/>
    <w:rsid w:val="00F34A4E"/>
    <w:rsid w:val="00F55D1A"/>
    <w:rsid w:val="00F7475C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9A8"/>
    <w:pPr>
      <w:ind w:left="720"/>
      <w:contextualSpacing/>
    </w:pPr>
  </w:style>
  <w:style w:type="table" w:styleId="a4">
    <w:name w:val="Table Grid"/>
    <w:basedOn w:val="a1"/>
    <w:uiPriority w:val="59"/>
    <w:rsid w:val="0079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64EAF"/>
  </w:style>
  <w:style w:type="paragraph" w:styleId="a7">
    <w:name w:val="Body Text"/>
    <w:basedOn w:val="a"/>
    <w:link w:val="a8"/>
    <w:uiPriority w:val="1"/>
    <w:qFormat/>
    <w:rsid w:val="008226E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226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9A8"/>
    <w:pPr>
      <w:ind w:left="720"/>
      <w:contextualSpacing/>
    </w:pPr>
  </w:style>
  <w:style w:type="table" w:styleId="a4">
    <w:name w:val="Table Grid"/>
    <w:basedOn w:val="a1"/>
    <w:uiPriority w:val="59"/>
    <w:rsid w:val="0079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64EAF"/>
  </w:style>
  <w:style w:type="paragraph" w:styleId="a7">
    <w:name w:val="Body Text"/>
    <w:basedOn w:val="a"/>
    <w:link w:val="a8"/>
    <w:uiPriority w:val="1"/>
    <w:qFormat/>
    <w:rsid w:val="008226E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226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13</cp:revision>
  <cp:lastPrinted>2023-09-11T12:59:00Z</cp:lastPrinted>
  <dcterms:created xsi:type="dcterms:W3CDTF">2023-05-24T10:28:00Z</dcterms:created>
  <dcterms:modified xsi:type="dcterms:W3CDTF">2023-09-11T12:59:00Z</dcterms:modified>
</cp:coreProperties>
</file>